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B233" w14:textId="77777777" w:rsidR="007351EC" w:rsidRPr="007351EC" w:rsidRDefault="007351EC" w:rsidP="0073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EC">
        <w:rPr>
          <w:rFonts w:ascii="Times New Roman" w:hAnsi="Times New Roman" w:cs="Times New Roman"/>
          <w:b/>
          <w:sz w:val="24"/>
          <w:szCs w:val="24"/>
        </w:rPr>
        <w:t>Beaconhouse National University</w:t>
      </w:r>
    </w:p>
    <w:p w14:paraId="19670E85" w14:textId="77777777" w:rsidR="007351EC" w:rsidRDefault="007351EC" w:rsidP="0073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EC">
        <w:rPr>
          <w:rFonts w:ascii="Times New Roman" w:hAnsi="Times New Roman" w:cs="Times New Roman"/>
          <w:b/>
          <w:sz w:val="24"/>
          <w:szCs w:val="24"/>
        </w:rPr>
        <w:t>School of Education</w:t>
      </w:r>
    </w:p>
    <w:p w14:paraId="21A4BC71" w14:textId="77777777" w:rsidR="007351EC" w:rsidRPr="007351EC" w:rsidRDefault="007351EC" w:rsidP="0073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MPhil Linguistics and TESOL</w:t>
      </w:r>
    </w:p>
    <w:p w14:paraId="47DDF066" w14:textId="77777777" w:rsidR="001A68B8" w:rsidRPr="007351EC" w:rsidRDefault="007351EC" w:rsidP="0073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EC">
        <w:rPr>
          <w:rFonts w:ascii="Times New Roman" w:hAnsi="Times New Roman" w:cs="Times New Roman"/>
          <w:b/>
          <w:sz w:val="24"/>
          <w:szCs w:val="24"/>
        </w:rPr>
        <w:t>Interview Result</w:t>
      </w:r>
    </w:p>
    <w:p w14:paraId="285C5F7C" w14:textId="77777777" w:rsidR="007351EC" w:rsidRDefault="003F4303" w:rsidP="0073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(2021 – 2022</w:t>
      </w:r>
      <w:r w:rsidR="007351EC" w:rsidRPr="007351EC">
        <w:rPr>
          <w:rFonts w:ascii="Times New Roman" w:hAnsi="Times New Roman" w:cs="Times New Roman"/>
          <w:b/>
          <w:sz w:val="24"/>
          <w:szCs w:val="24"/>
        </w:rPr>
        <w:t>)</w:t>
      </w:r>
    </w:p>
    <w:p w14:paraId="7AC7D722" w14:textId="77777777" w:rsidR="00991767" w:rsidRDefault="00991767" w:rsidP="009917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Interviewers:</w:t>
      </w:r>
      <w:r w:rsidR="008A24F3">
        <w:rPr>
          <w:rFonts w:ascii="Times New Roman" w:hAnsi="Times New Roman" w:cs="Times New Roman"/>
          <w:b/>
          <w:sz w:val="24"/>
          <w:szCs w:val="24"/>
        </w:rPr>
        <w:t xml:space="preserve"> Naureen Zaman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4303">
        <w:rPr>
          <w:rFonts w:ascii="Times New Roman" w:hAnsi="Times New Roman" w:cs="Times New Roman"/>
          <w:b/>
          <w:sz w:val="24"/>
          <w:szCs w:val="24"/>
        </w:rPr>
        <w:t>Date: September 9, 2021</w:t>
      </w:r>
    </w:p>
    <w:p w14:paraId="5F95314E" w14:textId="77777777" w:rsidR="00991767" w:rsidRDefault="00991767" w:rsidP="009917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Shabana Ahmed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784"/>
        <w:gridCol w:w="1868"/>
        <w:gridCol w:w="1869"/>
      </w:tblGrid>
      <w:tr w:rsidR="00BE52CC" w14:paraId="4CE46A2B" w14:textId="77777777" w:rsidTr="00202013">
        <w:tc>
          <w:tcPr>
            <w:tcW w:w="817" w:type="dxa"/>
          </w:tcPr>
          <w:p w14:paraId="79916436" w14:textId="77777777" w:rsidR="00BE52CC" w:rsidRDefault="00BE52CC" w:rsidP="002020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No. </w:t>
            </w:r>
          </w:p>
        </w:tc>
        <w:tc>
          <w:tcPr>
            <w:tcW w:w="2784" w:type="dxa"/>
          </w:tcPr>
          <w:p w14:paraId="59BE5484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68" w:type="dxa"/>
          </w:tcPr>
          <w:p w14:paraId="0F81F7CB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869" w:type="dxa"/>
          </w:tcPr>
          <w:p w14:paraId="080BEF35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BE52CC" w14:paraId="01EB8D4C" w14:textId="77777777" w:rsidTr="00202013">
        <w:tc>
          <w:tcPr>
            <w:tcW w:w="817" w:type="dxa"/>
          </w:tcPr>
          <w:p w14:paraId="71C9CA03" w14:textId="77777777" w:rsidR="00BE52CC" w:rsidRPr="00991767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6557BF7C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Afsheen Faisal</w:t>
            </w:r>
          </w:p>
        </w:tc>
        <w:tc>
          <w:tcPr>
            <w:tcW w:w="1868" w:type="dxa"/>
          </w:tcPr>
          <w:p w14:paraId="002E0595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0098D337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22136A15" w14:textId="77777777" w:rsidTr="00202013">
        <w:tc>
          <w:tcPr>
            <w:tcW w:w="817" w:type="dxa"/>
          </w:tcPr>
          <w:p w14:paraId="449853D2" w14:textId="77777777" w:rsidR="00BE52CC" w:rsidRPr="00991767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22D468B9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Marib Maqsood</w:t>
            </w:r>
          </w:p>
        </w:tc>
        <w:tc>
          <w:tcPr>
            <w:tcW w:w="1868" w:type="dxa"/>
          </w:tcPr>
          <w:p w14:paraId="3DE9E707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5150C146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4F045DFA" w14:textId="77777777" w:rsidTr="00202013">
        <w:tc>
          <w:tcPr>
            <w:tcW w:w="817" w:type="dxa"/>
          </w:tcPr>
          <w:p w14:paraId="5DD95E53" w14:textId="77777777" w:rsidR="00BE52CC" w:rsidRPr="00B27FF9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770486EB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Maryam Siddique</w:t>
            </w:r>
          </w:p>
        </w:tc>
        <w:tc>
          <w:tcPr>
            <w:tcW w:w="1868" w:type="dxa"/>
          </w:tcPr>
          <w:p w14:paraId="63AB93D8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4853B99B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53400819" w14:textId="77777777" w:rsidTr="00202013">
        <w:tc>
          <w:tcPr>
            <w:tcW w:w="817" w:type="dxa"/>
          </w:tcPr>
          <w:p w14:paraId="75962485" w14:textId="77777777" w:rsidR="00BE52CC" w:rsidRPr="00B27FF9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1C040751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Hina Raza</w:t>
            </w:r>
          </w:p>
        </w:tc>
        <w:tc>
          <w:tcPr>
            <w:tcW w:w="1868" w:type="dxa"/>
          </w:tcPr>
          <w:p w14:paraId="56AF112C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69" w:type="dxa"/>
          </w:tcPr>
          <w:p w14:paraId="1532A712" w14:textId="77777777" w:rsidR="00BE52CC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2EC9178E" w14:textId="77777777" w:rsidTr="00202013">
        <w:tc>
          <w:tcPr>
            <w:tcW w:w="817" w:type="dxa"/>
          </w:tcPr>
          <w:p w14:paraId="5A838783" w14:textId="77777777" w:rsidR="00BE52CC" w:rsidRPr="00B27FF9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02F2A408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Aroma Azhar</w:t>
            </w:r>
          </w:p>
        </w:tc>
        <w:tc>
          <w:tcPr>
            <w:tcW w:w="1868" w:type="dxa"/>
          </w:tcPr>
          <w:p w14:paraId="4C36B20E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869" w:type="dxa"/>
          </w:tcPr>
          <w:p w14:paraId="6959A2D8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3E59DCFA" w14:textId="77777777" w:rsidTr="00202013">
        <w:tc>
          <w:tcPr>
            <w:tcW w:w="817" w:type="dxa"/>
          </w:tcPr>
          <w:p w14:paraId="73996951" w14:textId="77777777" w:rsidR="00BE52CC" w:rsidRPr="00B27FF9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5F6A343F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Memoona Yousaf</w:t>
            </w:r>
          </w:p>
        </w:tc>
        <w:tc>
          <w:tcPr>
            <w:tcW w:w="1868" w:type="dxa"/>
          </w:tcPr>
          <w:p w14:paraId="6237CDE4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11E2A17C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161122AE" w14:textId="77777777" w:rsidTr="00202013">
        <w:tc>
          <w:tcPr>
            <w:tcW w:w="817" w:type="dxa"/>
          </w:tcPr>
          <w:p w14:paraId="187F2EE0" w14:textId="77777777" w:rsidR="00BE52CC" w:rsidRPr="00B27FF9" w:rsidRDefault="00BE52CC" w:rsidP="00637B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623608DC" w14:textId="77777777" w:rsidR="00BE52CC" w:rsidRPr="00BF3CC1" w:rsidRDefault="00BE52CC" w:rsidP="00637B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Hiziya Nasir</w:t>
            </w:r>
          </w:p>
        </w:tc>
        <w:tc>
          <w:tcPr>
            <w:tcW w:w="1868" w:type="dxa"/>
          </w:tcPr>
          <w:p w14:paraId="447ECD98" w14:textId="77777777" w:rsidR="00BE52CC" w:rsidRPr="00BF3CC1" w:rsidRDefault="00BE52CC" w:rsidP="00637B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</w:tcPr>
          <w:p w14:paraId="4FA207C6" w14:textId="77777777" w:rsidR="00BE52CC" w:rsidRPr="00BF3CC1" w:rsidRDefault="00BE52CC" w:rsidP="00637B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4BD62066" w14:textId="77777777" w:rsidTr="00202013">
        <w:tc>
          <w:tcPr>
            <w:tcW w:w="817" w:type="dxa"/>
          </w:tcPr>
          <w:p w14:paraId="2A6C2855" w14:textId="77777777" w:rsidR="00BE52CC" w:rsidRPr="00AF3856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1254046C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Ashraf</w:t>
            </w:r>
          </w:p>
        </w:tc>
        <w:tc>
          <w:tcPr>
            <w:tcW w:w="1868" w:type="dxa"/>
          </w:tcPr>
          <w:p w14:paraId="254B53B9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69" w:type="dxa"/>
          </w:tcPr>
          <w:p w14:paraId="55D79E06" w14:textId="77777777" w:rsidR="00BE52CC" w:rsidRPr="00BF3CC1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BE52CC" w14:paraId="46BE23A1" w14:textId="77777777" w:rsidTr="00202013">
        <w:tc>
          <w:tcPr>
            <w:tcW w:w="817" w:type="dxa"/>
          </w:tcPr>
          <w:p w14:paraId="70A5C92F" w14:textId="77777777" w:rsidR="00BE52CC" w:rsidRPr="00AF3856" w:rsidRDefault="00BE52CC" w:rsidP="0020201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23241201" w14:textId="77777777" w:rsidR="00BE52CC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Ali</w:t>
            </w:r>
          </w:p>
        </w:tc>
        <w:tc>
          <w:tcPr>
            <w:tcW w:w="1868" w:type="dxa"/>
          </w:tcPr>
          <w:p w14:paraId="7D7C02D8" w14:textId="77777777" w:rsidR="00BE52CC" w:rsidRDefault="00BE52CC" w:rsidP="002020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69" w:type="dxa"/>
          </w:tcPr>
          <w:p w14:paraId="19860D6F" w14:textId="77777777" w:rsidR="00BE52CC" w:rsidRDefault="00BE52CC" w:rsidP="003F4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Recommended </w:t>
            </w:r>
          </w:p>
        </w:tc>
      </w:tr>
    </w:tbl>
    <w:p w14:paraId="0769BC32" w14:textId="77777777" w:rsidR="00991767" w:rsidRPr="007351EC" w:rsidRDefault="00991767" w:rsidP="00991767">
      <w:pPr>
        <w:rPr>
          <w:rFonts w:ascii="Times New Roman" w:hAnsi="Times New Roman" w:cs="Times New Roman"/>
          <w:b/>
          <w:sz w:val="24"/>
          <w:szCs w:val="24"/>
        </w:rPr>
      </w:pPr>
    </w:p>
    <w:sectPr w:rsidR="00991767" w:rsidRPr="0073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D4E1F"/>
    <w:multiLevelType w:val="hybridMultilevel"/>
    <w:tmpl w:val="1E945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EC"/>
    <w:rsid w:val="001A68B8"/>
    <w:rsid w:val="00202013"/>
    <w:rsid w:val="003F4303"/>
    <w:rsid w:val="00457F56"/>
    <w:rsid w:val="00496615"/>
    <w:rsid w:val="00637B6D"/>
    <w:rsid w:val="007351EC"/>
    <w:rsid w:val="008A24F3"/>
    <w:rsid w:val="00991767"/>
    <w:rsid w:val="00AF3856"/>
    <w:rsid w:val="00B27FF9"/>
    <w:rsid w:val="00BE52CC"/>
    <w:rsid w:val="00BF3CC1"/>
    <w:rsid w:val="00C67091"/>
    <w:rsid w:val="00F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C5FA"/>
  <w15:chartTrackingRefBased/>
  <w15:docId w15:val="{B2DA3DD0-B038-485A-8E2C-B729B93B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Ahmed</dc:creator>
  <cp:keywords/>
  <dc:description/>
  <cp:lastModifiedBy>Administrator</cp:lastModifiedBy>
  <cp:revision>6</cp:revision>
  <dcterms:created xsi:type="dcterms:W3CDTF">2021-09-10T09:53:00Z</dcterms:created>
  <dcterms:modified xsi:type="dcterms:W3CDTF">2021-09-11T09:23:00Z</dcterms:modified>
</cp:coreProperties>
</file>